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18365105" w:edGrp="everyone"/>
      <w:r w:rsidR="00D8763D" w:rsidRPr="00D8763D">
        <w:t>P18V0000002</w:t>
      </w:r>
      <w:r w:rsidR="00560B8C">
        <w:t>7</w:t>
      </w:r>
      <w:permEnd w:id="171836510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0383769" w:edGrp="everyone"/>
      <w:r w:rsidR="0035226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5226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5226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5226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5226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52268" w:rsidRPr="0035226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52268" w:rsidRPr="00352268">
        <w:t>2200145262 / 2010</w:t>
      </w:r>
    </w:p>
    <w:permEnd w:id="82038376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D8763D">
        <w:rPr>
          <w:rFonts w:ascii="Garamond" w:hAnsi="Garamond" w:cs="Arial"/>
          <w:bCs/>
        </w:rPr>
        <w:t>00</w:t>
      </w:r>
      <w:r w:rsidR="00560B8C">
        <w:rPr>
          <w:rFonts w:ascii="Garamond" w:hAnsi="Garamond" w:cs="Arial"/>
          <w:bCs/>
        </w:rPr>
        <w:t>7</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93628005" w:edGrp="everyone"/>
      <w:r w:rsidR="00352268">
        <w:rPr>
          <w:rFonts w:ascii="Garamond" w:hAnsi="Garamond" w:cs="Arial"/>
        </w:rPr>
        <w:t>Mgr. Jiří Blažek</w:t>
      </w:r>
      <w:r w:rsidR="00B57923" w:rsidRPr="00DD6056" w:rsidDel="004C5E48">
        <w:rPr>
          <w:rFonts w:ascii="Garamond" w:hAnsi="Garamond" w:cs="Arial"/>
        </w:rPr>
        <w:t>, email</w:t>
      </w:r>
      <w:r w:rsidR="00352268">
        <w:rPr>
          <w:rFonts w:ascii="Garamond" w:hAnsi="Garamond" w:cs="Arial"/>
        </w:rPr>
        <w:t xml:space="preserve"> blazek@axes.cz, telefon 377354173</w:t>
      </w:r>
      <w:r w:rsidR="0047715D" w:rsidRPr="00DD6056">
        <w:rPr>
          <w:rFonts w:ascii="Garamond" w:hAnsi="Garamond" w:cs="Arial"/>
          <w:i/>
        </w:rPr>
        <w:t>.</w:t>
      </w:r>
    </w:p>
    <w:permEnd w:id="4936280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52268" w:rsidP="00352268">
      <w:pPr>
        <w:pStyle w:val="Odstavecseseznamem"/>
        <w:numPr>
          <w:ilvl w:val="0"/>
          <w:numId w:val="4"/>
        </w:numPr>
        <w:spacing w:after="0"/>
        <w:jc w:val="both"/>
        <w:rPr>
          <w:rFonts w:ascii="Garamond" w:hAnsi="Garamond" w:cs="Arial"/>
        </w:rPr>
      </w:pPr>
      <w:permStart w:id="538603918" w:edGrp="everyone"/>
      <w:r>
        <w:t>25650</w:t>
      </w:r>
      <w:r>
        <w:rPr>
          <w:rFonts w:ascii="Garamond" w:hAnsi="Garamond" w:cs="Arial"/>
        </w:rPr>
        <w:t xml:space="preserve">,- Kč bez DPH (slovy: </w:t>
      </w:r>
      <w:r w:rsidRPr="00352268">
        <w:t>dvacet pět tisíc šest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5226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52268" w:rsidP="00352268">
      <w:pPr>
        <w:pStyle w:val="Odstavecseseznamem"/>
        <w:numPr>
          <w:ilvl w:val="0"/>
          <w:numId w:val="4"/>
        </w:numPr>
        <w:spacing w:after="0"/>
        <w:jc w:val="both"/>
        <w:rPr>
          <w:rFonts w:ascii="Garamond" w:hAnsi="Garamond" w:cs="Arial"/>
        </w:rPr>
      </w:pPr>
      <w:r w:rsidRPr="00352268">
        <w:t>31036,5</w:t>
      </w:r>
      <w:r w:rsidR="00DA5B83" w:rsidRPr="00DD6056">
        <w:rPr>
          <w:rFonts w:ascii="Garamond" w:hAnsi="Garamond" w:cs="Arial"/>
        </w:rPr>
        <w:t xml:space="preserve"> Kč včetně DPH</w:t>
      </w:r>
      <w:r>
        <w:rPr>
          <w:rFonts w:ascii="Garamond" w:hAnsi="Garamond" w:cs="Arial"/>
        </w:rPr>
        <w:t xml:space="preserve"> (slovy: </w:t>
      </w:r>
      <w:r w:rsidRPr="00352268">
        <w:t>třicet jedna tisíc třicet šest korun českých padesát haléřů</w:t>
      </w:r>
      <w:r w:rsidR="00080F29" w:rsidRPr="00DD6056">
        <w:rPr>
          <w:rFonts w:ascii="Garamond" w:hAnsi="Garamond" w:cs="Arial"/>
        </w:rPr>
        <w:t>).</w:t>
      </w:r>
    </w:p>
    <w:permEnd w:id="53860391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0487109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352268">
              <w:rPr>
                <w:rFonts w:ascii="Garamond" w:hAnsi="Garamond"/>
                <w:szCs w:val="20"/>
              </w:rPr>
              <w:t xml:space="preserve"> Plzni </w:t>
            </w:r>
            <w:r w:rsidR="00FD1767" w:rsidRPr="00BA0E31">
              <w:rPr>
                <w:rFonts w:ascii="Garamond" w:hAnsi="Garamond"/>
                <w:szCs w:val="20"/>
              </w:rPr>
              <w:t>dne</w:t>
            </w:r>
            <w:r w:rsidR="00352268">
              <w:t xml:space="preserve"> 9. 2. 2018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52268" w:rsidP="00352268">
            <w:pPr>
              <w:spacing w:after="0"/>
              <w:jc w:val="both"/>
              <w:rPr>
                <w:rFonts w:ascii="Garamond" w:hAnsi="Garamond"/>
                <w:szCs w:val="20"/>
              </w:rPr>
            </w:pPr>
            <w:r>
              <w:rPr>
                <w:rFonts w:ascii="Garamond" w:hAnsi="Garamond"/>
                <w:szCs w:val="20"/>
              </w:rPr>
              <w:t>Axes Computers s.r.o.</w:t>
            </w:r>
          </w:p>
          <w:p w:rsidR="00352268" w:rsidRDefault="00352268" w:rsidP="00352268">
            <w:pPr>
              <w:spacing w:after="0"/>
              <w:jc w:val="both"/>
            </w:pPr>
            <w:r>
              <w:t>Mgr. Jiří Blažek</w:t>
            </w:r>
          </w:p>
          <w:p w:rsidR="00352268" w:rsidRPr="00BA0E31" w:rsidRDefault="00352268" w:rsidP="00352268">
            <w:pPr>
              <w:spacing w:after="0"/>
              <w:jc w:val="both"/>
              <w:rPr>
                <w:rFonts w:ascii="Garamond" w:hAnsi="Garamond"/>
                <w:szCs w:val="20"/>
              </w:rPr>
            </w:pPr>
            <w:r>
              <w:t>jednatel</w:t>
            </w:r>
            <w:bookmarkStart w:id="0" w:name="_GoBack"/>
            <w:bookmarkEnd w:id="0"/>
          </w:p>
        </w:tc>
      </w:tr>
      <w:permEnd w:id="170487109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D8763D" w:rsidP="005C37FA">
    <w:pPr>
      <w:pStyle w:val="Zpat"/>
      <w:jc w:val="center"/>
    </w:pPr>
    <w:r>
      <w:rPr>
        <w:noProof/>
      </w:rPr>
      <w:drawing>
        <wp:inline distT="0" distB="0" distL="0" distR="0" wp14:anchorId="0B9ADDBB" wp14:editId="4F38F3C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9n6v3XVPFuxnZXPwlnWgUshX724=" w:salt="Ds2Q2PyscJNUCKHjZ/WDDQ=="/>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226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15:docId w15:val="{B7631CA2-0D21-4A28-9FD9-A78390D5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FE13ILOBC8R8MCGccuiQxbOsqDA=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yC2YXtVwTevU3ZwjvPDbhMUmVQY=</DigestValue>
    </Reference>
  </SignedInfo>
  <SignatureValue>Fh4cfakRgiuraN6TpD8XrLMfZzvdzsHcgYtX0gilSiBlZtYU4P8ziXwSLiwm0yaP76QCautAPdEd
1EeRbyhHC15hdVKxY9FAfnv7GIPznM4QPMZY3l9dIEXUHj0bAzZMDPZ7yG7sGEM1VZ/1nxLCDL+D
C/MXCh/NEGyABjSkRhaXhNXs/FcSK0/SupMFceB2cZR4OrfuLIWMPUMTjBtzDraBhQx90tWk0Wn+
dnPGRxbk8E0/wnhgQGtBWISwr3vSuy62J2lM87rRcowZNu9+0A9pzOP6NO/y7YrKwPWd5UDf42U/
6U/Gbv6MMn4cIIM3armikr3UAFWhE+gRedGLwA==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media/image1.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6KpvZ0H7BjZO5SnhQ6gC6jMk+/Y=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9bCebQ+InqIPU9gAmYQ5Jywpd7Y=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rmQ2LyDCXSxQ7smAzBZsKQKnEmc=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2018-02-09T12:17:07Z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2018-02-09T12:17:07Z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xxtGT/yBMJQSnBAGisQZyMYsHfA=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t/e457K8mRIUBGQHiL7tjKPcTuQ=</DigestValue>
    </Reference>
  </SignedInfo>
  <SignatureValue>ZqhiS6SQDp6M1bD9iAymY9AsUGDW2kpEvZmiJ3kNVtETg34TeEduRPVTjS4JI7/SWCloWWNSztFG
n8L3V7bsudRNpgGFE3ZBvNdiD6teII4AcQrSm8vQ9CEm2MWs4j//sH//HaD+mHzq7JNYWJxFWMu/
GnJIcmto+KateOplwRpg/U3XaTz709HwtTxmVLcx5E53iYwCnr6geuPsRKnk/eub3TSq4nDahbFc
5KiiLFLkN2iqJSNw+a+RFeUMhUxrwHrWQ3jU5302zKYUcbEi9tOfbvaMUNn9l+HahE/ILufxQz0X
AYY1oCCccwMqsl8qEZyM7UsXeZb4R+aktLXTQw==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media/image1.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6KpvZ0H7BjZO5SnhQ6gC6jMk+/Y=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9bCebQ+InqIPU9gAmYQ5Jywpd7Y=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rmQ2LyDCXSxQ7smAzBZsKQKnEmc=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2018-02-20T09:40:47Z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2018-02-20T09:40:47Z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E2007-2DF6-4102-A7B0-E96A446F8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2940</Words>
  <Characters>17352</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2018-01-31T12:37:00Z</dcterms:created>
  <dcterms:modified xsi:type="dcterms:W3CDTF">2018-02-08T14:02:00Z</dcterms:modified>
</cp:coreProperties>
</file>